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D3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160" w:leftChars="76"/>
        <w:jc w:val="both"/>
        <w:textAlignment w:val="auto"/>
        <w:rPr>
          <w:rFonts w:hint="eastAsia" w:ascii="方正小标宋简体" w:hAnsi="楷体" w:eastAsia="方正小标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53F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160" w:leftChars="76"/>
        <w:jc w:val="center"/>
        <w:textAlignment w:val="auto"/>
        <w:rPr>
          <w:rFonts w:hint="eastAsia" w:ascii="方正小标宋简体" w:hAnsi="楷体" w:eastAsia="方正小标宋简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楷体" w:eastAsia="方正小标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《黑臭水体整治技术咨询服务</w:t>
      </w:r>
      <w:r>
        <w:rPr>
          <w:rFonts w:hint="eastAsia" w:ascii="方正小标宋简体" w:hAnsi="楷体" w:eastAsia="方正小标宋简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》比选评分表</w:t>
      </w:r>
    </w:p>
    <w:p w14:paraId="328E64A9"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 w:ascii="仿宋_GB2312" w:hAnsi="楷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比选单位：</w:t>
      </w:r>
      <w:r>
        <w:rPr>
          <w:rFonts w:hint="eastAsia" w:ascii="仿宋_GB2312" w:hAnsi="楷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评分处室：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562"/>
        <w:gridCol w:w="4823"/>
        <w:gridCol w:w="800"/>
        <w:gridCol w:w="774"/>
      </w:tblGrid>
      <w:tr w14:paraId="3C9C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1" w:type="pct"/>
            <w:shd w:val="clear" w:color="auto" w:fill="auto"/>
            <w:vAlign w:val="center"/>
          </w:tcPr>
          <w:p w14:paraId="61B999A1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28479C4B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目</w:t>
            </w:r>
          </w:p>
        </w:tc>
        <w:tc>
          <w:tcPr>
            <w:tcW w:w="2828" w:type="pct"/>
            <w:shd w:val="clear" w:color="auto" w:fill="auto"/>
            <w:vAlign w:val="center"/>
          </w:tcPr>
          <w:p w14:paraId="5E43A4D0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容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6416A8E9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分值 </w:t>
            </w:r>
          </w:p>
        </w:tc>
        <w:tc>
          <w:tcPr>
            <w:tcW w:w="454" w:type="pct"/>
            <w:vAlign w:val="center"/>
          </w:tcPr>
          <w:p w14:paraId="545ADB52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729C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1" w:type="pct"/>
            <w:shd w:val="clear" w:color="auto" w:fill="auto"/>
            <w:vAlign w:val="center"/>
          </w:tcPr>
          <w:p w14:paraId="61108C9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52EE222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基础资料</w:t>
            </w:r>
          </w:p>
        </w:tc>
        <w:tc>
          <w:tcPr>
            <w:tcW w:w="2828" w:type="pct"/>
            <w:shd w:val="clear" w:color="auto" w:fill="auto"/>
            <w:vAlign w:val="center"/>
          </w:tcPr>
          <w:p w14:paraId="14A1B6F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按要求提供单位基本情况、营业执照、法人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，资料齐全得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分，缺项每项扣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分，最多扣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AF6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</w:tcPr>
          <w:p w14:paraId="6D4E5EEF"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5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1" w:type="pct"/>
            <w:shd w:val="clear" w:color="auto" w:fill="auto"/>
            <w:vAlign w:val="center"/>
          </w:tcPr>
          <w:p w14:paraId="0AA3BA6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631F36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企业实力</w:t>
            </w:r>
          </w:p>
        </w:tc>
        <w:tc>
          <w:tcPr>
            <w:tcW w:w="2828" w:type="pct"/>
            <w:shd w:val="clear" w:color="auto" w:fill="auto"/>
            <w:vAlign w:val="center"/>
          </w:tcPr>
          <w:p w14:paraId="055494C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近三年获得过省级及以上高新技术企业证书的得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分，近三年设计的项目获省级奖的记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8DC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4" w:type="pct"/>
          </w:tcPr>
          <w:p w14:paraId="638BC087"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5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1" w:type="pct"/>
            <w:shd w:val="clear" w:color="auto" w:fill="auto"/>
            <w:vAlign w:val="center"/>
          </w:tcPr>
          <w:p w14:paraId="7864C89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D6FB3C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业绩要求</w:t>
            </w:r>
          </w:p>
        </w:tc>
        <w:tc>
          <w:tcPr>
            <w:tcW w:w="2828" w:type="pct"/>
            <w:shd w:val="clear" w:color="auto" w:fill="auto"/>
            <w:vAlign w:val="center"/>
          </w:tcPr>
          <w:p w14:paraId="515197D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组织实施相关(黑臭水体、污水处理、水环境整治)课题或项目，省级或以上每次得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分，市/区级每次得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分，汇总得分，超过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分的以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分计算。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239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4" w:type="pct"/>
          </w:tcPr>
          <w:p w14:paraId="4245B6E0"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8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1" w:type="pct"/>
            <w:shd w:val="clear" w:color="auto" w:fill="auto"/>
            <w:vAlign w:val="center"/>
          </w:tcPr>
          <w:p w14:paraId="2610D5A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EE069F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实施方案</w:t>
            </w:r>
          </w:p>
        </w:tc>
        <w:tc>
          <w:tcPr>
            <w:tcW w:w="2828" w:type="pct"/>
            <w:shd w:val="clear" w:color="auto" w:fill="auto"/>
            <w:vAlign w:val="center"/>
          </w:tcPr>
          <w:p w14:paraId="324CFDF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提供项目实施方案，（1）目标明确5分；（2）安排合理5分；（3）考虑周全5分；（4）可操作性强5分。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EB7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4" w:type="pct"/>
          </w:tcPr>
          <w:p w14:paraId="01489BA8"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A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1" w:type="pct"/>
            <w:shd w:val="clear" w:color="auto" w:fill="auto"/>
            <w:vAlign w:val="center"/>
          </w:tcPr>
          <w:p w14:paraId="566B78B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403746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专业技术力量</w:t>
            </w:r>
          </w:p>
        </w:tc>
        <w:tc>
          <w:tcPr>
            <w:tcW w:w="2828" w:type="pct"/>
            <w:shd w:val="clear" w:color="auto" w:fill="auto"/>
            <w:vAlign w:val="center"/>
          </w:tcPr>
          <w:p w14:paraId="15FFA9F6">
            <w:pPr>
              <w:widowControl/>
              <w:jc w:val="left"/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具有较强的专业技术力量，拟派项目团队人员配置齐全（给排水、环境专业），具备正高级职称参与每人得3分，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高级职称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参与每人得2分，中级职称参与每人得1分，汇总得分，超过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分的以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分计算。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454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4" w:type="pct"/>
          </w:tcPr>
          <w:p w14:paraId="3B9C0937"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6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1" w:type="pct"/>
            <w:shd w:val="clear" w:color="auto" w:fill="auto"/>
            <w:vAlign w:val="center"/>
          </w:tcPr>
          <w:p w14:paraId="486DCCB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3753AB0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项目预算</w:t>
            </w:r>
          </w:p>
        </w:tc>
        <w:tc>
          <w:tcPr>
            <w:tcW w:w="2828" w:type="pct"/>
            <w:shd w:val="clear" w:color="auto" w:fill="auto"/>
            <w:vAlign w:val="center"/>
          </w:tcPr>
          <w:p w14:paraId="1FD3F80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有明细的资金预算，每项费用合理。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1DE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4" w:type="pct"/>
          </w:tcPr>
          <w:p w14:paraId="705C1BE2"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F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1" w:type="pct"/>
            <w:shd w:val="clear" w:color="auto" w:fill="auto"/>
            <w:vAlign w:val="center"/>
          </w:tcPr>
          <w:p w14:paraId="4AF7B63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1C1737F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服务与承诺</w:t>
            </w:r>
          </w:p>
        </w:tc>
        <w:tc>
          <w:tcPr>
            <w:tcW w:w="2828" w:type="pct"/>
            <w:shd w:val="clear" w:color="auto" w:fill="auto"/>
            <w:vAlign w:val="center"/>
          </w:tcPr>
          <w:p w14:paraId="41CA2D6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对投标的积极响应3分，未响应不得分；投标人服务承诺明确得2分，未响应不得分。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043D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</w:tcPr>
          <w:p w14:paraId="52B1A33B"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4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76" w:type="pct"/>
            <w:gridSpan w:val="3"/>
            <w:shd w:val="clear" w:color="auto" w:fill="auto"/>
            <w:vAlign w:val="center"/>
          </w:tcPr>
          <w:p w14:paraId="1AFA9AB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B0D55D0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454" w:type="pct"/>
          </w:tcPr>
          <w:p w14:paraId="69A1DA69"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1B1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0F16"/>
    <w:rsid w:val="00DD05A5"/>
    <w:rsid w:val="016461EB"/>
    <w:rsid w:val="02386B39"/>
    <w:rsid w:val="027C65E9"/>
    <w:rsid w:val="04E37F1A"/>
    <w:rsid w:val="050B751E"/>
    <w:rsid w:val="05B861D9"/>
    <w:rsid w:val="065308BC"/>
    <w:rsid w:val="06E11A4A"/>
    <w:rsid w:val="072B31B5"/>
    <w:rsid w:val="07E30B82"/>
    <w:rsid w:val="081119E9"/>
    <w:rsid w:val="08223C06"/>
    <w:rsid w:val="08585F75"/>
    <w:rsid w:val="08B07345"/>
    <w:rsid w:val="0A554472"/>
    <w:rsid w:val="0AFA449F"/>
    <w:rsid w:val="0B3F1FC1"/>
    <w:rsid w:val="0B6578A8"/>
    <w:rsid w:val="0CB33E89"/>
    <w:rsid w:val="0D016766"/>
    <w:rsid w:val="0D573267"/>
    <w:rsid w:val="0DA6366A"/>
    <w:rsid w:val="0E281ADD"/>
    <w:rsid w:val="0EB739D3"/>
    <w:rsid w:val="10725BD9"/>
    <w:rsid w:val="10AA2622"/>
    <w:rsid w:val="10D40D24"/>
    <w:rsid w:val="1135469D"/>
    <w:rsid w:val="1146163E"/>
    <w:rsid w:val="121400F8"/>
    <w:rsid w:val="122F5D0F"/>
    <w:rsid w:val="125A7173"/>
    <w:rsid w:val="13BA4D76"/>
    <w:rsid w:val="14396769"/>
    <w:rsid w:val="1572235A"/>
    <w:rsid w:val="15847503"/>
    <w:rsid w:val="15C9697A"/>
    <w:rsid w:val="15CB54A4"/>
    <w:rsid w:val="15D01952"/>
    <w:rsid w:val="15D02358"/>
    <w:rsid w:val="16156359"/>
    <w:rsid w:val="177418C1"/>
    <w:rsid w:val="1835205F"/>
    <w:rsid w:val="188F1EF0"/>
    <w:rsid w:val="188F6A20"/>
    <w:rsid w:val="193C3B0E"/>
    <w:rsid w:val="19CE488D"/>
    <w:rsid w:val="1B2D21F6"/>
    <w:rsid w:val="1B330045"/>
    <w:rsid w:val="1B486D13"/>
    <w:rsid w:val="1B567F54"/>
    <w:rsid w:val="1C9D38A1"/>
    <w:rsid w:val="1C9D3EA2"/>
    <w:rsid w:val="1CAB45BD"/>
    <w:rsid w:val="1CD02D4F"/>
    <w:rsid w:val="1D1267DC"/>
    <w:rsid w:val="1E013494"/>
    <w:rsid w:val="1E5809DB"/>
    <w:rsid w:val="1E7064F0"/>
    <w:rsid w:val="1ECC3B32"/>
    <w:rsid w:val="205A2936"/>
    <w:rsid w:val="21456FD3"/>
    <w:rsid w:val="214600D4"/>
    <w:rsid w:val="2174082C"/>
    <w:rsid w:val="21AD7320"/>
    <w:rsid w:val="22386003"/>
    <w:rsid w:val="227C3F93"/>
    <w:rsid w:val="22CD098E"/>
    <w:rsid w:val="23D458BC"/>
    <w:rsid w:val="23F23CAF"/>
    <w:rsid w:val="246F57F6"/>
    <w:rsid w:val="24B235D3"/>
    <w:rsid w:val="24E31C74"/>
    <w:rsid w:val="256C3151"/>
    <w:rsid w:val="25E032F4"/>
    <w:rsid w:val="260C414C"/>
    <w:rsid w:val="26273D2A"/>
    <w:rsid w:val="26587301"/>
    <w:rsid w:val="267954DC"/>
    <w:rsid w:val="27030239"/>
    <w:rsid w:val="273C75EC"/>
    <w:rsid w:val="273F7309"/>
    <w:rsid w:val="277A0466"/>
    <w:rsid w:val="28BC6293"/>
    <w:rsid w:val="2942581F"/>
    <w:rsid w:val="2A343F95"/>
    <w:rsid w:val="2A794A38"/>
    <w:rsid w:val="2B0D2EF5"/>
    <w:rsid w:val="2BF1377D"/>
    <w:rsid w:val="2BF52469"/>
    <w:rsid w:val="2C983EC1"/>
    <w:rsid w:val="2CF51E9B"/>
    <w:rsid w:val="2E191A50"/>
    <w:rsid w:val="2E704B6C"/>
    <w:rsid w:val="2E942A1A"/>
    <w:rsid w:val="2F321DDC"/>
    <w:rsid w:val="300E2DC9"/>
    <w:rsid w:val="304274FF"/>
    <w:rsid w:val="307353A2"/>
    <w:rsid w:val="31156C55"/>
    <w:rsid w:val="321F0F30"/>
    <w:rsid w:val="32986185"/>
    <w:rsid w:val="33947722"/>
    <w:rsid w:val="35090164"/>
    <w:rsid w:val="361E0EAC"/>
    <w:rsid w:val="36527C92"/>
    <w:rsid w:val="36C5241F"/>
    <w:rsid w:val="36F75ABA"/>
    <w:rsid w:val="38264A10"/>
    <w:rsid w:val="38375B47"/>
    <w:rsid w:val="384B0F00"/>
    <w:rsid w:val="38603E4C"/>
    <w:rsid w:val="39554D39"/>
    <w:rsid w:val="39721CEC"/>
    <w:rsid w:val="397425CB"/>
    <w:rsid w:val="39A8701E"/>
    <w:rsid w:val="39CC7718"/>
    <w:rsid w:val="39E937A4"/>
    <w:rsid w:val="3A3B0A8F"/>
    <w:rsid w:val="3ACA6642"/>
    <w:rsid w:val="3B0638FD"/>
    <w:rsid w:val="3B2836A1"/>
    <w:rsid w:val="3BA8746C"/>
    <w:rsid w:val="3C41219E"/>
    <w:rsid w:val="3C6E7F0A"/>
    <w:rsid w:val="3CC87858"/>
    <w:rsid w:val="3CCA6908"/>
    <w:rsid w:val="3CF36DA3"/>
    <w:rsid w:val="3DA972F1"/>
    <w:rsid w:val="3DEC5B5D"/>
    <w:rsid w:val="3E3F2FC8"/>
    <w:rsid w:val="3EF62AFC"/>
    <w:rsid w:val="3F0E30F1"/>
    <w:rsid w:val="3F524F82"/>
    <w:rsid w:val="3F5B4816"/>
    <w:rsid w:val="409B4B61"/>
    <w:rsid w:val="41125529"/>
    <w:rsid w:val="4172545B"/>
    <w:rsid w:val="42957181"/>
    <w:rsid w:val="42AA2837"/>
    <w:rsid w:val="42C97FF0"/>
    <w:rsid w:val="432534C8"/>
    <w:rsid w:val="44516AE1"/>
    <w:rsid w:val="446331AD"/>
    <w:rsid w:val="446D748E"/>
    <w:rsid w:val="453E2B46"/>
    <w:rsid w:val="45A54C71"/>
    <w:rsid w:val="45CF25AA"/>
    <w:rsid w:val="45D96869"/>
    <w:rsid w:val="464C1BD9"/>
    <w:rsid w:val="465D5A82"/>
    <w:rsid w:val="47F93839"/>
    <w:rsid w:val="48652603"/>
    <w:rsid w:val="49AD455C"/>
    <w:rsid w:val="4A447822"/>
    <w:rsid w:val="4A7D0027"/>
    <w:rsid w:val="4AE40988"/>
    <w:rsid w:val="4B98242C"/>
    <w:rsid w:val="4BB3477B"/>
    <w:rsid w:val="4C556CB4"/>
    <w:rsid w:val="4CC7597D"/>
    <w:rsid w:val="4DF4168D"/>
    <w:rsid w:val="4E601FBD"/>
    <w:rsid w:val="4E9F4FEC"/>
    <w:rsid w:val="4F161D9D"/>
    <w:rsid w:val="4F492F9A"/>
    <w:rsid w:val="4F8C1D38"/>
    <w:rsid w:val="4FE57584"/>
    <w:rsid w:val="50503B15"/>
    <w:rsid w:val="514632BF"/>
    <w:rsid w:val="51971471"/>
    <w:rsid w:val="51A17BBB"/>
    <w:rsid w:val="51A64E1B"/>
    <w:rsid w:val="521125F3"/>
    <w:rsid w:val="52282178"/>
    <w:rsid w:val="52D3287F"/>
    <w:rsid w:val="535765DF"/>
    <w:rsid w:val="54F80FBF"/>
    <w:rsid w:val="55016529"/>
    <w:rsid w:val="556C6FEA"/>
    <w:rsid w:val="55C55CB6"/>
    <w:rsid w:val="56AD4FC1"/>
    <w:rsid w:val="57B436E7"/>
    <w:rsid w:val="57FD1B1E"/>
    <w:rsid w:val="58012E15"/>
    <w:rsid w:val="59236E93"/>
    <w:rsid w:val="597335E8"/>
    <w:rsid w:val="59BF02FC"/>
    <w:rsid w:val="5A2669E0"/>
    <w:rsid w:val="5B2D6FA0"/>
    <w:rsid w:val="5B38211A"/>
    <w:rsid w:val="5D9E6CA7"/>
    <w:rsid w:val="5DCA3DBC"/>
    <w:rsid w:val="5E2C7B06"/>
    <w:rsid w:val="5E3D77D5"/>
    <w:rsid w:val="5E54046D"/>
    <w:rsid w:val="5E6D320C"/>
    <w:rsid w:val="5E9A5C3A"/>
    <w:rsid w:val="5ECB14BB"/>
    <w:rsid w:val="5F8C22A4"/>
    <w:rsid w:val="609259D0"/>
    <w:rsid w:val="60AD69DF"/>
    <w:rsid w:val="60C011F2"/>
    <w:rsid w:val="60C17BF0"/>
    <w:rsid w:val="616F5513"/>
    <w:rsid w:val="620D43A6"/>
    <w:rsid w:val="62D5334C"/>
    <w:rsid w:val="633D1425"/>
    <w:rsid w:val="636A092F"/>
    <w:rsid w:val="63FE00EC"/>
    <w:rsid w:val="64E12EF3"/>
    <w:rsid w:val="64FE0759"/>
    <w:rsid w:val="651178F2"/>
    <w:rsid w:val="65F16024"/>
    <w:rsid w:val="663962FB"/>
    <w:rsid w:val="66C63C6A"/>
    <w:rsid w:val="674667B5"/>
    <w:rsid w:val="68285ADE"/>
    <w:rsid w:val="68E5667C"/>
    <w:rsid w:val="695755E4"/>
    <w:rsid w:val="69694DD4"/>
    <w:rsid w:val="69FA675C"/>
    <w:rsid w:val="6B050389"/>
    <w:rsid w:val="6B8D319C"/>
    <w:rsid w:val="6BD173C2"/>
    <w:rsid w:val="6C5D29BD"/>
    <w:rsid w:val="6D0C7A8A"/>
    <w:rsid w:val="6D353879"/>
    <w:rsid w:val="6E821E01"/>
    <w:rsid w:val="6ECA5097"/>
    <w:rsid w:val="6ED2520B"/>
    <w:rsid w:val="70FF36E3"/>
    <w:rsid w:val="712512D3"/>
    <w:rsid w:val="713A6137"/>
    <w:rsid w:val="72DA2943"/>
    <w:rsid w:val="73DE0961"/>
    <w:rsid w:val="74D8450E"/>
    <w:rsid w:val="759305F0"/>
    <w:rsid w:val="75D84C0D"/>
    <w:rsid w:val="7690339E"/>
    <w:rsid w:val="76D66D95"/>
    <w:rsid w:val="76F416E3"/>
    <w:rsid w:val="771C5982"/>
    <w:rsid w:val="77AF2006"/>
    <w:rsid w:val="78347591"/>
    <w:rsid w:val="78594598"/>
    <w:rsid w:val="78915CB8"/>
    <w:rsid w:val="78D626A1"/>
    <w:rsid w:val="79004CDC"/>
    <w:rsid w:val="792573B3"/>
    <w:rsid w:val="79552A60"/>
    <w:rsid w:val="79671800"/>
    <w:rsid w:val="79CF4991"/>
    <w:rsid w:val="7AD64E46"/>
    <w:rsid w:val="7B217AEF"/>
    <w:rsid w:val="7C501CBB"/>
    <w:rsid w:val="7D36052D"/>
    <w:rsid w:val="7D746B1F"/>
    <w:rsid w:val="7E3E6B62"/>
    <w:rsid w:val="7E723CF2"/>
    <w:rsid w:val="7F4F63DF"/>
    <w:rsid w:val="7F9E3C99"/>
    <w:rsid w:val="7F9F722D"/>
    <w:rsid w:val="7FF3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444</Characters>
  <Lines>0</Lines>
  <Paragraphs>0</Paragraphs>
  <TotalTime>1</TotalTime>
  <ScaleCrop>false</ScaleCrop>
  <LinksUpToDate>false</LinksUpToDate>
  <CharactersWithSpaces>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2025-01-16T01:58:00Z</dcterms:created>
  <dc:creator>guanxf</dc:creator>
  <cp:lastModifiedBy>管 </cp:lastModifiedBy>
  <cp:lastPrinted>2025-11-06T07:38:31Z</cp:lastPrinted>
  <dcterms:modified xsi:type="dcterms:W3CDTF">2025-11-06T07:40:38Z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659FB6C729FD41C18A1150DBDA327E5D_13</vt:lpwstr>
  </property>
  <property fmtid="{D5CDD505-2E9C-101B-9397-08002B2CF9AE}" pid="4" name="KSOTemplateDocerSaveRecord">
    <vt:lpwstr>eyJoZGlkIjoiMzkzZjA0NTkxMWY0Nzc4Y2EyYjBjZWExMTFlMTI2ZWMiLCJ1c2VySWQiOiIzMTk2OTYzOTkifQ==</vt:lpwstr>
  </property>
</Properties>
</file>